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8C6B" w14:textId="77777777" w:rsidR="00241708" w:rsidRDefault="00241708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37C9C3" wp14:editId="3A440852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D0B1" w14:textId="7A9A836A" w:rsidR="00241708" w:rsidRDefault="00D43C3C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  <w:bookmarkStart w:id="0" w:name="_GoBack"/>
      <w:bookmarkEnd w:id="0"/>
    </w:p>
    <w:p w14:paraId="196DFED4" w14:textId="77777777" w:rsidR="00241708" w:rsidRPr="00380A3C" w:rsidRDefault="00241708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14:paraId="2BD5CD67" w14:textId="262EAA46" w:rsidR="00241708" w:rsidRDefault="00241708" w:rsidP="00D43C3C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>July 9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14:paraId="4435BFB6" w14:textId="77777777" w:rsidR="00241708" w:rsidRDefault="00241708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14:paraId="5D08740B" w14:textId="77777777" w:rsidR="00241708" w:rsidRDefault="00241708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14:paraId="2858BC6A" w14:textId="77777777" w:rsidR="00241708" w:rsidRDefault="00241708" w:rsidP="00241708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pacing w:val="24"/>
          <w:sz w:val="24"/>
          <w:szCs w:val="24"/>
        </w:rPr>
      </w:pPr>
    </w:p>
    <w:p w14:paraId="6F40EFFE" w14:textId="77777777" w:rsidR="00241708" w:rsidRDefault="000333B0" w:rsidP="00241708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Lydia Goetze</w:t>
      </w:r>
      <w:r w:rsidR="00241708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="00241708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z w:val="24"/>
          <w:szCs w:val="24"/>
        </w:rPr>
        <w:t>to order</w:t>
      </w:r>
      <w:r w:rsidR="00241708"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="00241708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:01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="00241708"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1708"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="00241708" w:rsidRPr="00380A3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attendance Kristin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 w:rsidR="0042711F">
        <w:rPr>
          <w:rFonts w:ascii="Times New Roman" w:hAnsi="Times New Roman" w:cs="Times New Roman"/>
          <w:spacing w:val="-1"/>
          <w:sz w:val="24"/>
          <w:szCs w:val="24"/>
        </w:rPr>
        <w:t>Alle</w:t>
      </w:r>
      <w:r>
        <w:rPr>
          <w:rFonts w:ascii="Times New Roman" w:hAnsi="Times New Roman" w:cs="Times New Roman"/>
          <w:spacing w:val="-1"/>
          <w:sz w:val="24"/>
          <w:szCs w:val="24"/>
        </w:rPr>
        <w:t>n Willey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,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Ryan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Donahue,</w:t>
      </w:r>
      <w:r w:rsidR="00241708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VanDongen, </w:t>
      </w:r>
      <w:r w:rsidR="0042711F">
        <w:rPr>
          <w:rFonts w:ascii="Times New Roman" w:hAnsi="Times New Roman" w:cs="Times New Roman"/>
          <w:spacing w:val="-1"/>
          <w:sz w:val="24"/>
          <w:szCs w:val="24"/>
        </w:rPr>
        <w:t>Marilyn Lowell, Chad Terry excused.</w:t>
      </w:r>
    </w:p>
    <w:p w14:paraId="2943DA09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B10615D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None</w:t>
      </w:r>
    </w:p>
    <w:p w14:paraId="2E73FB50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27CED54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Minutes:</w:t>
      </w:r>
    </w:p>
    <w:p w14:paraId="7DA96B01" w14:textId="77777777" w:rsidR="00AC2577" w:rsidRDefault="00AC2577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77B0E1B" w14:textId="45A7E9C6" w:rsidR="00241708" w:rsidRDefault="000333B0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a. Selectboard Meeting June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 28, 20</w:t>
      </w:r>
      <w:r>
        <w:rPr>
          <w:rFonts w:ascii="Times New Roman" w:hAnsi="Times New Roman" w:cs="Times New Roman"/>
          <w:spacing w:val="-1"/>
          <w:sz w:val="24"/>
          <w:szCs w:val="24"/>
        </w:rPr>
        <w:t>19 – Motion made by Ryan Donahue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 to accept Selectboard Meeting Minutes </w:t>
      </w:r>
      <w:r>
        <w:rPr>
          <w:rFonts w:ascii="Times New Roman" w:hAnsi="Times New Roman" w:cs="Times New Roman"/>
          <w:spacing w:val="-1"/>
          <w:sz w:val="24"/>
          <w:szCs w:val="24"/>
        </w:rPr>
        <w:t>of 6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/28/2019, seconded by </w:t>
      </w:r>
      <w:r>
        <w:rPr>
          <w:rFonts w:ascii="Times New Roman" w:hAnsi="Times New Roman" w:cs="Times New Roman"/>
          <w:spacing w:val="-1"/>
          <w:sz w:val="24"/>
          <w:szCs w:val="24"/>
        </w:rPr>
        <w:t>Kristin Hutchins</w:t>
      </w:r>
      <w:r w:rsidR="0042711F">
        <w:rPr>
          <w:rFonts w:ascii="Times New Roman" w:hAnsi="Times New Roman" w:cs="Times New Roman"/>
          <w:spacing w:val="-1"/>
          <w:sz w:val="24"/>
          <w:szCs w:val="24"/>
        </w:rPr>
        <w:t xml:space="preserve"> approved </w:t>
      </w:r>
      <w:r w:rsidR="00F67680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>/0/0.</w:t>
      </w:r>
    </w:p>
    <w:p w14:paraId="76D90EAD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0150022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</w:t>
      </w:r>
    </w:p>
    <w:p w14:paraId="40B2C070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248D6959" w14:textId="6FCDEF85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Infrastructure Project – </w:t>
      </w:r>
      <w:r w:rsidR="00761919">
        <w:rPr>
          <w:rFonts w:ascii="Times New Roman" w:hAnsi="Times New Roman" w:cs="Times New Roman"/>
          <w:spacing w:val="2"/>
          <w:sz w:val="24"/>
          <w:szCs w:val="24"/>
        </w:rPr>
        <w:t>As attached</w:t>
      </w:r>
    </w:p>
    <w:p w14:paraId="600F4895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45606062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0333B0">
        <w:rPr>
          <w:rFonts w:ascii="Times New Roman" w:hAnsi="Times New Roman" w:cs="Times New Roman"/>
          <w:spacing w:val="2"/>
          <w:sz w:val="24"/>
          <w:szCs w:val="24"/>
        </w:rPr>
        <w:t>Code Enforcement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–</w:t>
      </w:r>
      <w:r w:rsidR="005A200C">
        <w:rPr>
          <w:rFonts w:ascii="Times New Roman" w:hAnsi="Times New Roman" w:cs="Times New Roman"/>
          <w:spacing w:val="2"/>
          <w:sz w:val="24"/>
          <w:szCs w:val="24"/>
        </w:rPr>
        <w:t xml:space="preserve"> Ms. Albright feels she doesn’t have time to do the 2 days a week, may be able to help with LPI.  John Larson is considering being an alternate.   </w:t>
      </w:r>
      <w:r w:rsidR="00AC2577">
        <w:rPr>
          <w:rFonts w:ascii="Times New Roman" w:hAnsi="Times New Roman" w:cs="Times New Roman"/>
          <w:spacing w:val="2"/>
          <w:sz w:val="24"/>
          <w:szCs w:val="24"/>
        </w:rPr>
        <w:t>Manager VanD</w:t>
      </w:r>
      <w:r w:rsidR="005A200C">
        <w:rPr>
          <w:rFonts w:ascii="Times New Roman" w:hAnsi="Times New Roman" w:cs="Times New Roman"/>
          <w:spacing w:val="2"/>
          <w:sz w:val="24"/>
          <w:szCs w:val="24"/>
        </w:rPr>
        <w:t>ongen would like to hire a part time person to work with John Larson, learn the job</w:t>
      </w:r>
      <w:r w:rsidR="00AC2577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5A200C">
        <w:rPr>
          <w:rFonts w:ascii="Times New Roman" w:hAnsi="Times New Roman" w:cs="Times New Roman"/>
          <w:spacing w:val="2"/>
          <w:sz w:val="24"/>
          <w:szCs w:val="24"/>
        </w:rPr>
        <w:t xml:space="preserve"> and help complete any paperwork.  The goal is to have a part time person to get certified and work between Southwest Harbor and Tremont.</w:t>
      </w:r>
    </w:p>
    <w:p w14:paraId="1D5E6ACB" w14:textId="77777777" w:rsidR="000333B0" w:rsidRDefault="000333B0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A33A365" w14:textId="49BB9A48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0333B0">
        <w:rPr>
          <w:rFonts w:ascii="Times New Roman" w:hAnsi="Times New Roman" w:cs="Times New Roman"/>
          <w:spacing w:val="2"/>
          <w:sz w:val="24"/>
          <w:szCs w:val="24"/>
        </w:rPr>
        <w:t>Goal/Priorities Setting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61919">
        <w:rPr>
          <w:rFonts w:ascii="Times New Roman" w:hAnsi="Times New Roman" w:cs="Times New Roman"/>
          <w:spacing w:val="2"/>
          <w:sz w:val="24"/>
          <w:szCs w:val="24"/>
        </w:rPr>
        <w:t>– Later on Agenda</w:t>
      </w:r>
    </w:p>
    <w:p w14:paraId="3A1035A1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AE63676" w14:textId="58BE5178" w:rsidR="00241708" w:rsidRDefault="000333B0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FY19 Year End Financials</w:t>
      </w:r>
      <w:r w:rsidR="00241708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761919">
        <w:rPr>
          <w:rFonts w:ascii="Times New Roman" w:hAnsi="Times New Roman" w:cs="Times New Roman"/>
          <w:spacing w:val="2"/>
          <w:sz w:val="24"/>
          <w:szCs w:val="24"/>
        </w:rPr>
        <w:t>Later on Agenda</w:t>
      </w:r>
    </w:p>
    <w:p w14:paraId="0CC3FF99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63142EF" w14:textId="0DF638A5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0333B0">
        <w:rPr>
          <w:rFonts w:ascii="Times New Roman" w:hAnsi="Times New Roman" w:cs="Times New Roman"/>
          <w:spacing w:val="2"/>
          <w:sz w:val="24"/>
          <w:szCs w:val="24"/>
        </w:rPr>
        <w:t>Staff Gear Shift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="00761919">
        <w:rPr>
          <w:rFonts w:ascii="Times New Roman" w:hAnsi="Times New Roman" w:cs="Times New Roman"/>
          <w:spacing w:val="2"/>
          <w:sz w:val="24"/>
          <w:szCs w:val="24"/>
        </w:rPr>
        <w:t>As Attached</w:t>
      </w:r>
    </w:p>
    <w:p w14:paraId="3AE1A710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7DD2DB4A" w14:textId="77777777" w:rsidR="00241708" w:rsidRPr="00500D3B" w:rsidRDefault="00241708" w:rsidP="00AC257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1D3394DB" w14:textId="77777777" w:rsidR="00241708" w:rsidRPr="00380A3C" w:rsidRDefault="00241708" w:rsidP="00241708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</w:p>
    <w:p w14:paraId="5EE2497B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2A29EF2B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333B0">
        <w:rPr>
          <w:rFonts w:ascii="Times New Roman" w:hAnsi="Times New Roman" w:cs="Times New Roman"/>
          <w:sz w:val="24"/>
          <w:szCs w:val="24"/>
        </w:rPr>
        <w:t>Investment Plan:</w:t>
      </w:r>
      <w:r w:rsidR="005A200C">
        <w:rPr>
          <w:rFonts w:ascii="Times New Roman" w:hAnsi="Times New Roman" w:cs="Times New Roman"/>
          <w:sz w:val="24"/>
          <w:szCs w:val="24"/>
        </w:rPr>
        <w:t xml:space="preserve"> Reviewed investment plan.  Moved by Kristin Hutchins to authorize Manager VanDongen to gather more information on investment funds up to 50% to start.  Seconded by Ryan Donahue, approved 4/0/0</w:t>
      </w:r>
      <w:r w:rsidR="00221390">
        <w:rPr>
          <w:rFonts w:ascii="Times New Roman" w:hAnsi="Times New Roman" w:cs="Times New Roman"/>
          <w:sz w:val="24"/>
          <w:szCs w:val="24"/>
        </w:rPr>
        <w:t>.</w:t>
      </w:r>
    </w:p>
    <w:p w14:paraId="25C90549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2BDC91FE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47D99A42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01FFBFC8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4B6CFB0D" w14:textId="77777777" w:rsidR="00241708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End of Year Financials</w:t>
      </w:r>
      <w:r w:rsidR="00241708">
        <w:rPr>
          <w:rFonts w:ascii="Times New Roman" w:hAnsi="Times New Roman" w:cs="Times New Roman"/>
          <w:sz w:val="24"/>
          <w:szCs w:val="24"/>
        </w:rPr>
        <w:t xml:space="preserve">: </w:t>
      </w:r>
      <w:r w:rsidR="005A200C">
        <w:rPr>
          <w:rFonts w:ascii="Times New Roman" w:hAnsi="Times New Roman" w:cs="Times New Roman"/>
          <w:sz w:val="24"/>
          <w:szCs w:val="24"/>
        </w:rPr>
        <w:t>Fund balance transfers</w:t>
      </w:r>
    </w:p>
    <w:p w14:paraId="2EE7FFB0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1548C4E1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333B0">
        <w:rPr>
          <w:rFonts w:ascii="Times New Roman" w:hAnsi="Times New Roman" w:cs="Times New Roman"/>
          <w:sz w:val="24"/>
          <w:szCs w:val="24"/>
        </w:rPr>
        <w:t xml:space="preserve">Appointment Confirmation: </w:t>
      </w:r>
      <w:r w:rsidR="005A200C">
        <w:rPr>
          <w:rFonts w:ascii="Times New Roman" w:hAnsi="Times New Roman" w:cs="Times New Roman"/>
          <w:sz w:val="24"/>
          <w:szCs w:val="24"/>
        </w:rPr>
        <w:t xml:space="preserve"> Moved by Kristin Hutchins to appoint John Larson as alternate C</w:t>
      </w:r>
      <w:r w:rsidR="00A7574E">
        <w:rPr>
          <w:rFonts w:ascii="Times New Roman" w:hAnsi="Times New Roman" w:cs="Times New Roman"/>
          <w:sz w:val="24"/>
          <w:szCs w:val="24"/>
        </w:rPr>
        <w:t>EO/LPI, seconded by Lydia Goetze</w:t>
      </w:r>
      <w:r w:rsidR="005A200C">
        <w:rPr>
          <w:rFonts w:ascii="Times New Roman" w:hAnsi="Times New Roman" w:cs="Times New Roman"/>
          <w:sz w:val="24"/>
          <w:szCs w:val="24"/>
        </w:rPr>
        <w:t>, approved 4/0/0.</w:t>
      </w:r>
    </w:p>
    <w:p w14:paraId="23B59939" w14:textId="77777777" w:rsidR="00A7574E" w:rsidRDefault="00A7574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08C3DD01" w14:textId="77777777" w:rsidR="00A7574E" w:rsidRDefault="0022139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Kristin Hutchins to appoint Rebecca Albright as alternate CEO/LPI, seconded by Allen Willey, approved 4/0/0</w:t>
      </w:r>
    </w:p>
    <w:p w14:paraId="5D0212CE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33983F74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333B0">
        <w:rPr>
          <w:rFonts w:ascii="Times New Roman" w:hAnsi="Times New Roman" w:cs="Times New Roman"/>
          <w:sz w:val="24"/>
          <w:szCs w:val="24"/>
        </w:rPr>
        <w:t>Re-Appointment: Karen Craig, Housing Authority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00C">
        <w:rPr>
          <w:rFonts w:ascii="Times New Roman" w:hAnsi="Times New Roman" w:cs="Times New Roman"/>
          <w:sz w:val="24"/>
          <w:szCs w:val="24"/>
        </w:rPr>
        <w:t>– Moved by Kristin Hutchins to reappoint Karen Craig to Southwest Harbor Housing Authority, seconded by Allen Willey, approved 4/0/0</w:t>
      </w:r>
    </w:p>
    <w:p w14:paraId="72C71E14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5BD9D668" w14:textId="77777777" w:rsidR="00241708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Goal Setting and Town Priorities</w:t>
      </w:r>
      <w:r w:rsidR="00241708">
        <w:rPr>
          <w:rFonts w:ascii="Times New Roman" w:hAnsi="Times New Roman" w:cs="Times New Roman"/>
          <w:sz w:val="24"/>
          <w:szCs w:val="24"/>
        </w:rPr>
        <w:t xml:space="preserve"> –</w:t>
      </w:r>
      <w:r w:rsidR="005A200C">
        <w:rPr>
          <w:rFonts w:ascii="Times New Roman" w:hAnsi="Times New Roman" w:cs="Times New Roman"/>
          <w:sz w:val="24"/>
          <w:szCs w:val="24"/>
        </w:rPr>
        <w:t xml:space="preserve"> Allen Willey stated that he would like the Hig</w:t>
      </w:r>
      <w:r w:rsidR="00221390">
        <w:rPr>
          <w:rFonts w:ascii="Times New Roman" w:hAnsi="Times New Roman" w:cs="Times New Roman"/>
          <w:sz w:val="24"/>
          <w:szCs w:val="24"/>
        </w:rPr>
        <w:t>hway Garage to be</w:t>
      </w:r>
      <w:r w:rsidR="005A200C">
        <w:rPr>
          <w:rFonts w:ascii="Times New Roman" w:hAnsi="Times New Roman" w:cs="Times New Roman"/>
          <w:sz w:val="24"/>
          <w:szCs w:val="24"/>
        </w:rPr>
        <w:t xml:space="preserve"> built and done right.  Also, the Hook Property and what can be done w</w:t>
      </w:r>
      <w:r w:rsidR="00221390" w:rsidRPr="00221390">
        <w:rPr>
          <w:rFonts w:ascii="Times New Roman" w:hAnsi="Times New Roman" w:cs="Times New Roman"/>
          <w:sz w:val="24"/>
          <w:szCs w:val="24"/>
        </w:rPr>
        <w:t>ith</w:t>
      </w:r>
      <w:r w:rsidR="00221390">
        <w:rPr>
          <w:rFonts w:ascii="Times New Roman" w:hAnsi="Times New Roman" w:cs="Times New Roman"/>
          <w:sz w:val="24"/>
          <w:szCs w:val="24"/>
        </w:rPr>
        <w:t xml:space="preserve"> it.</w:t>
      </w:r>
      <w:r w:rsidR="005A2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33869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4997EBCF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Highway Garage and Sand/Salt shed top priority</w:t>
      </w:r>
    </w:p>
    <w:p w14:paraId="643E51F8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Parking</w:t>
      </w:r>
    </w:p>
    <w:p w14:paraId="45DB74E7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Poles moved this fall for sidewalk project</w:t>
      </w:r>
    </w:p>
    <w:p w14:paraId="0F20ABA5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Clark Point paving from Main St. to Harbor Ave.</w:t>
      </w:r>
    </w:p>
    <w:p w14:paraId="736597BA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Shore Road</w:t>
      </w:r>
    </w:p>
    <w:p w14:paraId="1B7AC304" w14:textId="77777777" w:rsidR="00A02FAE" w:rsidRDefault="00A02FAE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Wood Street – a lot of erosion, look into grind, pave, curbing</w:t>
      </w:r>
    </w:p>
    <w:p w14:paraId="4F984173" w14:textId="77777777" w:rsidR="00221390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 w:rsidR="00A02FAE">
        <w:rPr>
          <w:rFonts w:ascii="Times New Roman" w:hAnsi="Times New Roman" w:cs="Times New Roman"/>
          <w:sz w:val="24"/>
          <w:szCs w:val="24"/>
        </w:rPr>
        <w:t xml:space="preserve">Have a joint </w:t>
      </w:r>
      <w:r>
        <w:rPr>
          <w:rFonts w:ascii="Times New Roman" w:hAnsi="Times New Roman" w:cs="Times New Roman"/>
          <w:sz w:val="24"/>
          <w:szCs w:val="24"/>
        </w:rPr>
        <w:t>Planning Board &amp; Select Board meeting to discuss marijuana issues.</w:t>
      </w:r>
    </w:p>
    <w:p w14:paraId="1F13C02E" w14:textId="77777777" w:rsidR="00A02FAE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390">
        <w:rPr>
          <w:rFonts w:ascii="Times New Roman" w:hAnsi="Times New Roman" w:cs="Times New Roman"/>
          <w:sz w:val="24"/>
          <w:szCs w:val="24"/>
        </w:rPr>
        <w:t xml:space="preserve">   Opt. in/Opt. out. </w:t>
      </w:r>
    </w:p>
    <w:p w14:paraId="53C071A9" w14:textId="319D46F7" w:rsidR="00221390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Maine Municipal Association has training for Boards and </w:t>
      </w:r>
      <w:r w:rsidR="00D43C3C">
        <w:rPr>
          <w:rFonts w:ascii="Times New Roman" w:hAnsi="Times New Roman" w:cs="Times New Roman"/>
          <w:sz w:val="24"/>
          <w:szCs w:val="24"/>
        </w:rPr>
        <w:t>Committees</w:t>
      </w:r>
      <w:r>
        <w:rPr>
          <w:rFonts w:ascii="Times New Roman" w:hAnsi="Times New Roman" w:cs="Times New Roman"/>
          <w:sz w:val="24"/>
          <w:szCs w:val="24"/>
        </w:rPr>
        <w:t xml:space="preserve"> on their</w:t>
      </w:r>
    </w:p>
    <w:p w14:paraId="18D54F24" w14:textId="77777777" w:rsidR="00AC2577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390">
        <w:rPr>
          <w:rFonts w:ascii="Times New Roman" w:hAnsi="Times New Roman" w:cs="Times New Roman"/>
          <w:sz w:val="24"/>
          <w:szCs w:val="24"/>
        </w:rPr>
        <w:t xml:space="preserve">           duties.</w:t>
      </w:r>
    </w:p>
    <w:p w14:paraId="4A49DD63" w14:textId="77777777" w:rsidR="00AC2577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List for ballot information deadlines</w:t>
      </w:r>
    </w:p>
    <w:p w14:paraId="0EBEF97B" w14:textId="77777777" w:rsidR="00AC2577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General charge of debt service for payoff dates.</w:t>
      </w:r>
    </w:p>
    <w:p w14:paraId="4F75A758" w14:textId="77777777" w:rsidR="00AC2577" w:rsidRDefault="00AC2577" w:rsidP="00AC257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84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A1B5A1" w14:textId="77777777" w:rsidR="00241708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Liaison Appointments</w:t>
      </w:r>
      <w:r w:rsidR="00241708">
        <w:rPr>
          <w:rFonts w:ascii="Times New Roman" w:hAnsi="Times New Roman" w:cs="Times New Roman"/>
          <w:sz w:val="24"/>
          <w:szCs w:val="24"/>
        </w:rPr>
        <w:t xml:space="preserve">: </w:t>
      </w:r>
      <w:r w:rsidR="00AC2577">
        <w:rPr>
          <w:rFonts w:ascii="Times New Roman" w:hAnsi="Times New Roman" w:cs="Times New Roman"/>
          <w:sz w:val="24"/>
          <w:szCs w:val="24"/>
        </w:rPr>
        <w:t xml:space="preserve"> Postpone until next meeting</w:t>
      </w:r>
    </w:p>
    <w:p w14:paraId="29C1D973" w14:textId="77777777" w:rsidR="000333B0" w:rsidRDefault="000333B0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14:paraId="0CBFE347" w14:textId="77777777" w:rsidR="00241708" w:rsidRDefault="00241708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Other Business/Consent Items (Selectmen)</w:t>
      </w:r>
    </w:p>
    <w:p w14:paraId="387ECDBF" w14:textId="77777777" w:rsidR="00AC2577" w:rsidRDefault="00AC2577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14:paraId="73A7DFA4" w14:textId="77777777" w:rsidR="00AC2577" w:rsidRDefault="00AC2577" w:rsidP="00241708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Shoreland Ordinance violations from DEP need to be corrected in our Land Use Ordinance before state approval.</w:t>
      </w:r>
    </w:p>
    <w:p w14:paraId="0A3B8CD2" w14:textId="77777777" w:rsidR="00241708" w:rsidRDefault="00241708" w:rsidP="001B6152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95F9AE" w14:textId="77777777" w:rsidR="00241708" w:rsidRDefault="00241708" w:rsidP="00241708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VII. Accept &amp; Sign Warrants:</w:t>
      </w:r>
    </w:p>
    <w:p w14:paraId="7998542F" w14:textId="77777777" w:rsidR="00241708" w:rsidRDefault="000333B0" w:rsidP="00241708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>19</w:t>
      </w:r>
      <w:r>
        <w:rPr>
          <w:rFonts w:ascii="Times New Roman" w:hAnsi="Times New Roman" w:cs="Times New Roman"/>
          <w:spacing w:val="-1"/>
          <w:sz w:val="24"/>
          <w:szCs w:val="24"/>
        </w:rPr>
        <w:t>: #132, 133 FY 20: #6</w:t>
      </w:r>
    </w:p>
    <w:p w14:paraId="63E29651" w14:textId="77777777" w:rsidR="00241708" w:rsidRDefault="000333B0" w:rsidP="00241708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Payroll Warrants: FY 20: #1, #4, #5</w:t>
      </w:r>
    </w:p>
    <w:p w14:paraId="06AD9C63" w14:textId="77777777" w:rsidR="00241708" w:rsidRDefault="000333B0" w:rsidP="00241708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School: FY 19: #131   FY 20: #3</w:t>
      </w:r>
    </w:p>
    <w:p w14:paraId="4D553836" w14:textId="77777777" w:rsidR="000333B0" w:rsidRDefault="000333B0" w:rsidP="00241708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Bond:  FY 20: #2</w:t>
      </w:r>
    </w:p>
    <w:p w14:paraId="595A5CF0" w14:textId="77777777" w:rsidR="00241708" w:rsidRDefault="00241708" w:rsidP="00241708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14:paraId="7AAC3D8C" w14:textId="77777777" w:rsidR="00241708" w:rsidRPr="00380A3C" w:rsidRDefault="000333B0" w:rsidP="0024170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Moved by Ryan Donahue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 to accept warrants as </w:t>
      </w:r>
      <w:r w:rsidR="0042711F">
        <w:rPr>
          <w:rFonts w:ascii="Times New Roman" w:hAnsi="Times New Roman" w:cs="Times New Roman"/>
          <w:spacing w:val="-1"/>
          <w:sz w:val="24"/>
          <w:szCs w:val="24"/>
        </w:rPr>
        <w:t>listed, seconded by Kristin Hutchins, approved 4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/0/0. </w:t>
      </w:r>
    </w:p>
    <w:p w14:paraId="3CC2264F" w14:textId="77777777" w:rsidR="00241708" w:rsidRPr="00380A3C" w:rsidRDefault="00241708" w:rsidP="0024170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4487AD" w14:textId="77777777" w:rsidR="00241708" w:rsidRDefault="00241708" w:rsidP="00241708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VIII. </w:t>
      </w:r>
      <w:r w:rsidR="00370880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 xml:space="preserve">Next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>July 23</w:t>
      </w:r>
      <w:r>
        <w:rPr>
          <w:rFonts w:ascii="Times New Roman" w:hAnsi="Times New Roman" w:cs="Times New Roman"/>
          <w:spacing w:val="-1"/>
          <w:sz w:val="24"/>
          <w:szCs w:val="24"/>
        </w:rPr>
        <w:t>, 2019 at 6:00 pm Town Office</w:t>
      </w:r>
    </w:p>
    <w:p w14:paraId="0315F608" w14:textId="77777777" w:rsidR="00241708" w:rsidRDefault="00241708" w:rsidP="00241708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14:paraId="7C8C3FE2" w14:textId="77C56780" w:rsidR="00241708" w:rsidRDefault="00370880" w:rsidP="000333B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IX.  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>Motion by Kristin Hutchins to go into Executive Session</w:t>
      </w:r>
      <w:r w:rsidR="00F67680">
        <w:rPr>
          <w:rFonts w:ascii="Times New Roman" w:hAnsi="Times New Roman" w:cs="Times New Roman"/>
          <w:spacing w:val="-1"/>
          <w:sz w:val="24"/>
          <w:szCs w:val="24"/>
        </w:rPr>
        <w:t xml:space="preserve"> subject to 1 MRSA § 405.6(A) to discuss personnel matters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 xml:space="preserve"> at 8:48 p.m., seconded by Lydia Goetze, approved 4/0/0.</w:t>
      </w:r>
    </w:p>
    <w:p w14:paraId="2B7BBD09" w14:textId="77777777" w:rsidR="00370880" w:rsidRDefault="00370880" w:rsidP="000333B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</w:p>
    <w:p w14:paraId="450FDD75" w14:textId="147CB908" w:rsidR="000333B0" w:rsidRDefault="00370880" w:rsidP="000333B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ab/>
        <w:t xml:space="preserve">Motion by </w:t>
      </w:r>
      <w:r w:rsidR="00D43C3C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="000333B0">
        <w:rPr>
          <w:rFonts w:ascii="Times New Roman" w:hAnsi="Times New Roman" w:cs="Times New Roman"/>
          <w:spacing w:val="-1"/>
          <w:sz w:val="24"/>
          <w:szCs w:val="24"/>
        </w:rPr>
        <w:t xml:space="preserve">  to leave Executive Session at 8:56 p.m., seconded by     </w:t>
      </w:r>
    </w:p>
    <w:p w14:paraId="0CAFAD85" w14:textId="77777777" w:rsidR="000333B0" w:rsidRDefault="000333B0" w:rsidP="000333B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, approved 4/0/0.</w:t>
      </w:r>
    </w:p>
    <w:p w14:paraId="4AA07CE4" w14:textId="77777777" w:rsidR="000333B0" w:rsidRDefault="000333B0" w:rsidP="000333B0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z w:val="24"/>
          <w:szCs w:val="24"/>
        </w:rPr>
      </w:pPr>
    </w:p>
    <w:p w14:paraId="09E40BCD" w14:textId="1AD78F2B" w:rsidR="00241708" w:rsidRPr="00380A3C" w:rsidRDefault="00370880" w:rsidP="00241708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1708">
        <w:rPr>
          <w:rFonts w:ascii="Times New Roman" w:hAnsi="Times New Roman" w:cs="Times New Roman"/>
          <w:spacing w:val="-1"/>
          <w:sz w:val="24"/>
          <w:szCs w:val="24"/>
        </w:rPr>
        <w:t xml:space="preserve">X.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="00241708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– Motion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made </w:t>
      </w:r>
      <w:r w:rsidR="00241708" w:rsidRPr="00380A3C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0333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3C3C">
        <w:rPr>
          <w:rFonts w:ascii="Times New Roman" w:hAnsi="Times New Roman" w:cs="Times New Roman"/>
          <w:spacing w:val="1"/>
          <w:sz w:val="24"/>
          <w:szCs w:val="24"/>
        </w:rPr>
        <w:t xml:space="preserve">Ryan Donahue </w:t>
      </w:r>
      <w:r w:rsidR="00241708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adjourn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z w:val="24"/>
          <w:szCs w:val="24"/>
        </w:rPr>
        <w:t>meeting</w:t>
      </w:r>
      <w:r w:rsidR="00241708"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333B0">
        <w:rPr>
          <w:rFonts w:ascii="Times New Roman" w:hAnsi="Times New Roman" w:cs="Times New Roman"/>
          <w:sz w:val="24"/>
          <w:szCs w:val="24"/>
        </w:rPr>
        <w:t>@ 8:57</w:t>
      </w:r>
      <w:r w:rsidR="00241708">
        <w:rPr>
          <w:rFonts w:ascii="Times New Roman" w:hAnsi="Times New Roman" w:cs="Times New Roman"/>
          <w:sz w:val="24"/>
          <w:szCs w:val="24"/>
        </w:rPr>
        <w:t xml:space="preserve"> p.m.</w:t>
      </w:r>
      <w:r w:rsidR="00241708" w:rsidRPr="00380A3C">
        <w:rPr>
          <w:rFonts w:ascii="Times New Roman" w:hAnsi="Times New Roman" w:cs="Times New Roman"/>
          <w:sz w:val="24"/>
          <w:szCs w:val="24"/>
        </w:rPr>
        <w:t>,</w:t>
      </w:r>
      <w:r w:rsidR="00241708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seconded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2417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43C3C">
        <w:rPr>
          <w:rFonts w:ascii="Times New Roman" w:hAnsi="Times New Roman" w:cs="Times New Roman"/>
          <w:spacing w:val="2"/>
          <w:sz w:val="24"/>
          <w:szCs w:val="24"/>
        </w:rPr>
        <w:t>Kristin Hutchins,</w:t>
      </w:r>
      <w:r w:rsidR="00241708"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="00241708" w:rsidRPr="00380A3C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="0042711F">
        <w:rPr>
          <w:rFonts w:ascii="Times New Roman" w:hAnsi="Times New Roman" w:cs="Times New Roman"/>
          <w:sz w:val="24"/>
          <w:szCs w:val="24"/>
        </w:rPr>
        <w:t xml:space="preserve"> 4</w:t>
      </w:r>
      <w:r w:rsidR="00241708" w:rsidRPr="00380A3C">
        <w:rPr>
          <w:rFonts w:ascii="Times New Roman" w:hAnsi="Times New Roman" w:cs="Times New Roman"/>
          <w:sz w:val="24"/>
          <w:szCs w:val="24"/>
        </w:rPr>
        <w:t>-0-0</w:t>
      </w:r>
    </w:p>
    <w:p w14:paraId="0CA56A34" w14:textId="77777777" w:rsidR="00241708" w:rsidRDefault="00241708" w:rsidP="00241708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z w:val="24"/>
          <w:szCs w:val="24"/>
        </w:rPr>
      </w:pPr>
    </w:p>
    <w:p w14:paraId="40E7FF3E" w14:textId="77777777" w:rsidR="00A70F3D" w:rsidRDefault="00A70F3D"/>
    <w:sectPr w:rsidR="00A7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1546" w14:textId="77777777" w:rsidR="00250CB8" w:rsidRDefault="00250CB8" w:rsidP="00250CB8">
      <w:r>
        <w:separator/>
      </w:r>
    </w:p>
  </w:endnote>
  <w:endnote w:type="continuationSeparator" w:id="0">
    <w:p w14:paraId="3E475772" w14:textId="77777777" w:rsidR="00250CB8" w:rsidRDefault="00250CB8" w:rsidP="0025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FB76" w14:textId="77777777" w:rsidR="00250CB8" w:rsidRDefault="0025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F98D" w14:textId="77777777" w:rsidR="00250CB8" w:rsidRDefault="00250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145B" w14:textId="77777777" w:rsidR="00250CB8" w:rsidRDefault="0025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FA65" w14:textId="77777777" w:rsidR="00250CB8" w:rsidRDefault="00250CB8" w:rsidP="00250CB8">
      <w:r>
        <w:separator/>
      </w:r>
    </w:p>
  </w:footnote>
  <w:footnote w:type="continuationSeparator" w:id="0">
    <w:p w14:paraId="344F686F" w14:textId="77777777" w:rsidR="00250CB8" w:rsidRDefault="00250CB8" w:rsidP="0025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772D" w14:textId="77777777" w:rsidR="00250CB8" w:rsidRDefault="0025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167266"/>
      <w:docPartObj>
        <w:docPartGallery w:val="Watermarks"/>
        <w:docPartUnique/>
      </w:docPartObj>
    </w:sdtPr>
    <w:sdtEndPr/>
    <w:sdtContent>
      <w:p w14:paraId="2527EB76" w14:textId="77777777" w:rsidR="00250CB8" w:rsidRDefault="00D43C3C">
        <w:pPr>
          <w:pStyle w:val="Header"/>
        </w:pPr>
        <w:r>
          <w:rPr>
            <w:noProof/>
          </w:rPr>
          <w:pict w14:anchorId="4C386E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F3C9" w14:textId="77777777" w:rsidR="00250CB8" w:rsidRDefault="00250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08"/>
    <w:rsid w:val="00006E80"/>
    <w:rsid w:val="000333B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5687D"/>
    <w:rsid w:val="001651F4"/>
    <w:rsid w:val="00171B85"/>
    <w:rsid w:val="0018296D"/>
    <w:rsid w:val="00184850"/>
    <w:rsid w:val="001864C0"/>
    <w:rsid w:val="0019613B"/>
    <w:rsid w:val="001B6152"/>
    <w:rsid w:val="001B6E03"/>
    <w:rsid w:val="001F3F18"/>
    <w:rsid w:val="0020646F"/>
    <w:rsid w:val="0020683F"/>
    <w:rsid w:val="00212B5C"/>
    <w:rsid w:val="00221390"/>
    <w:rsid w:val="00235F28"/>
    <w:rsid w:val="00241708"/>
    <w:rsid w:val="00250CB8"/>
    <w:rsid w:val="0026247D"/>
    <w:rsid w:val="002801F4"/>
    <w:rsid w:val="00282756"/>
    <w:rsid w:val="00295AFF"/>
    <w:rsid w:val="002D06EA"/>
    <w:rsid w:val="002E030E"/>
    <w:rsid w:val="002F7145"/>
    <w:rsid w:val="00303C3D"/>
    <w:rsid w:val="00304954"/>
    <w:rsid w:val="0032274B"/>
    <w:rsid w:val="00342781"/>
    <w:rsid w:val="00354165"/>
    <w:rsid w:val="00355F0A"/>
    <w:rsid w:val="00357541"/>
    <w:rsid w:val="00370880"/>
    <w:rsid w:val="00371C43"/>
    <w:rsid w:val="00371E62"/>
    <w:rsid w:val="00393B79"/>
    <w:rsid w:val="003945A5"/>
    <w:rsid w:val="003A5A6D"/>
    <w:rsid w:val="003C3A7F"/>
    <w:rsid w:val="003D7F07"/>
    <w:rsid w:val="003E00AA"/>
    <w:rsid w:val="0042368A"/>
    <w:rsid w:val="0042711F"/>
    <w:rsid w:val="00427CD0"/>
    <w:rsid w:val="00430138"/>
    <w:rsid w:val="00430DCC"/>
    <w:rsid w:val="004375E7"/>
    <w:rsid w:val="004456B6"/>
    <w:rsid w:val="00445D33"/>
    <w:rsid w:val="00446AA1"/>
    <w:rsid w:val="00467A55"/>
    <w:rsid w:val="00472E8B"/>
    <w:rsid w:val="004800F2"/>
    <w:rsid w:val="004909DD"/>
    <w:rsid w:val="004A1042"/>
    <w:rsid w:val="004C59BC"/>
    <w:rsid w:val="004D74E5"/>
    <w:rsid w:val="004E17EC"/>
    <w:rsid w:val="004F17AC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A200C"/>
    <w:rsid w:val="005C5B4A"/>
    <w:rsid w:val="005F6563"/>
    <w:rsid w:val="00625A82"/>
    <w:rsid w:val="00636973"/>
    <w:rsid w:val="00644401"/>
    <w:rsid w:val="00650C0D"/>
    <w:rsid w:val="00652848"/>
    <w:rsid w:val="00655CE9"/>
    <w:rsid w:val="006717F5"/>
    <w:rsid w:val="0067502D"/>
    <w:rsid w:val="0069472E"/>
    <w:rsid w:val="006A6054"/>
    <w:rsid w:val="006D5901"/>
    <w:rsid w:val="006E1E93"/>
    <w:rsid w:val="006E2CE9"/>
    <w:rsid w:val="006F7C98"/>
    <w:rsid w:val="007062E0"/>
    <w:rsid w:val="00710D44"/>
    <w:rsid w:val="00750AC5"/>
    <w:rsid w:val="00761919"/>
    <w:rsid w:val="0079106D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14B95"/>
    <w:rsid w:val="00966F2D"/>
    <w:rsid w:val="009815E7"/>
    <w:rsid w:val="00986D13"/>
    <w:rsid w:val="009A7CE0"/>
    <w:rsid w:val="009B28AE"/>
    <w:rsid w:val="009B637D"/>
    <w:rsid w:val="009C6660"/>
    <w:rsid w:val="009D611A"/>
    <w:rsid w:val="009D6264"/>
    <w:rsid w:val="00A02FAE"/>
    <w:rsid w:val="00A144A3"/>
    <w:rsid w:val="00A17A42"/>
    <w:rsid w:val="00A2351D"/>
    <w:rsid w:val="00A24C67"/>
    <w:rsid w:val="00A31FD2"/>
    <w:rsid w:val="00A3260F"/>
    <w:rsid w:val="00A52ADD"/>
    <w:rsid w:val="00A70F3D"/>
    <w:rsid w:val="00A7574E"/>
    <w:rsid w:val="00A82D03"/>
    <w:rsid w:val="00A87F20"/>
    <w:rsid w:val="00A97430"/>
    <w:rsid w:val="00AA1980"/>
    <w:rsid w:val="00AA2199"/>
    <w:rsid w:val="00AA6BCB"/>
    <w:rsid w:val="00AC2577"/>
    <w:rsid w:val="00AC2865"/>
    <w:rsid w:val="00AF2582"/>
    <w:rsid w:val="00B03483"/>
    <w:rsid w:val="00B120EB"/>
    <w:rsid w:val="00B17024"/>
    <w:rsid w:val="00B1739A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7D0E"/>
    <w:rsid w:val="00C43F23"/>
    <w:rsid w:val="00C61533"/>
    <w:rsid w:val="00C74BB6"/>
    <w:rsid w:val="00C83825"/>
    <w:rsid w:val="00C861EB"/>
    <w:rsid w:val="00C96249"/>
    <w:rsid w:val="00CA17E2"/>
    <w:rsid w:val="00CB0DC5"/>
    <w:rsid w:val="00CB1303"/>
    <w:rsid w:val="00D171A8"/>
    <w:rsid w:val="00D21B8D"/>
    <w:rsid w:val="00D25B2B"/>
    <w:rsid w:val="00D43C3C"/>
    <w:rsid w:val="00D44787"/>
    <w:rsid w:val="00D46675"/>
    <w:rsid w:val="00D51123"/>
    <w:rsid w:val="00D73695"/>
    <w:rsid w:val="00D84FDC"/>
    <w:rsid w:val="00DA10CF"/>
    <w:rsid w:val="00DA7163"/>
    <w:rsid w:val="00DB185C"/>
    <w:rsid w:val="00E03F1D"/>
    <w:rsid w:val="00E162C7"/>
    <w:rsid w:val="00E16CF2"/>
    <w:rsid w:val="00E17AF0"/>
    <w:rsid w:val="00E211AB"/>
    <w:rsid w:val="00E23912"/>
    <w:rsid w:val="00E3553C"/>
    <w:rsid w:val="00E41B3B"/>
    <w:rsid w:val="00E45B16"/>
    <w:rsid w:val="00E51EE6"/>
    <w:rsid w:val="00E64E87"/>
    <w:rsid w:val="00E70232"/>
    <w:rsid w:val="00E859C3"/>
    <w:rsid w:val="00E97529"/>
    <w:rsid w:val="00EB4183"/>
    <w:rsid w:val="00EE3296"/>
    <w:rsid w:val="00F2140C"/>
    <w:rsid w:val="00F50AB4"/>
    <w:rsid w:val="00F62C49"/>
    <w:rsid w:val="00F67680"/>
    <w:rsid w:val="00F712F1"/>
    <w:rsid w:val="00F8166A"/>
    <w:rsid w:val="00F85446"/>
    <w:rsid w:val="00F94376"/>
    <w:rsid w:val="00F9438F"/>
    <w:rsid w:val="00F94762"/>
    <w:rsid w:val="00FA58BE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5F64AC"/>
  <w15:chartTrackingRefBased/>
  <w15:docId w15:val="{DFC368BF-DA1F-4ACF-A7D9-A660FE1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B8"/>
  </w:style>
  <w:style w:type="paragraph" w:styleId="Footer">
    <w:name w:val="footer"/>
    <w:basedOn w:val="Normal"/>
    <w:link w:val="FooterChar"/>
    <w:uiPriority w:val="99"/>
    <w:unhideWhenUsed/>
    <w:rsid w:val="00250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Justin VanDongen</cp:lastModifiedBy>
  <cp:revision>7</cp:revision>
  <cp:lastPrinted>2019-07-18T18:20:00Z</cp:lastPrinted>
  <dcterms:created xsi:type="dcterms:W3CDTF">2019-07-16T13:59:00Z</dcterms:created>
  <dcterms:modified xsi:type="dcterms:W3CDTF">2019-07-19T23:10:00Z</dcterms:modified>
</cp:coreProperties>
</file>